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a819" w14:paraId="744a819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B6998" w:rsidRPr="00AB6998">
        <w:rPr>
          <w:lang w:val="hr-HR"/>
        </w:rPr>
        <w:t>CABLING j.d.o.o., OIB: 87414350707, Kučine, Put Libovca 20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CE27DE">
        <w:rPr>
          <w:lang w:val="hr-HR"/>
        </w:rPr>
        <w:t>24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B6998" w:rsidRPr="00AB6998">
        <w:rPr>
          <w:lang w:val="hr-HR"/>
        </w:rPr>
        <w:t>CABLING j.d.o.o., OIB: 87414350707, Kučine, Put Libovca 20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</w:t>
      </w:r>
      <w:r w:rsidR="00CE27DE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E27D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AB6998" w:rsidRPr="00AB6998">
        <w:rPr>
          <w:lang w:val="hr-HR"/>
        </w:rPr>
        <w:t>CABLING j.d.o.o., OIB: 87414350707, Kučine, Put Libovca 20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AB6998">
        <w:rPr>
          <w:lang w:val="hr-HR"/>
        </w:rPr>
        <w:t>9. kolovoza</w:t>
      </w:r>
      <w:r w:rsidR="0091587B">
        <w:rPr>
          <w:lang w:val="hr-HR"/>
        </w:rPr>
        <w:t xml:space="preserve">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AB6998" w:rsidRPr="00AB6998">
        <w:rPr>
          <w:lang w:val="hr-HR"/>
        </w:rPr>
        <w:t>CABLING j.d.o.o., OIB: 87414350707, Kučine, Put Libovca 20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AB6998">
        <w:rPr>
          <w:lang w:val="hr-HR"/>
        </w:rPr>
        <w:t>13. srpnja</w:t>
      </w:r>
      <w:r w:rsidR="00382FA8">
        <w:rPr>
          <w:lang w:val="hr-HR"/>
        </w:rPr>
        <w:t xml:space="preserve"> 201</w:t>
      </w:r>
      <w:r w:rsidR="00AB6998">
        <w:rPr>
          <w:lang w:val="hr-HR"/>
        </w:rPr>
        <w:t>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AB6998">
        <w:rPr>
          <w:lang w:val="hr-HR"/>
        </w:rPr>
        <w:t xml:space="preserve"> 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AB6998">
        <w:rPr>
          <w:lang w:val="hr-HR"/>
        </w:rPr>
        <w:t>69.311,89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AB6998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1587B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AB6998">
        <w:rPr>
          <w:lang w:val="hr-HR"/>
        </w:rPr>
        <w:t>7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AB6998">
        <w:rPr>
          <w:lang w:val="hr-HR"/>
        </w:rPr>
        <w:t>251</w:t>
      </w:r>
      <w:r>
        <w:rPr>
          <w:lang w:val="hr-HR"/>
        </w:rPr>
        <w:t xml:space="preserve"> dana (list </w:t>
      </w:r>
      <w:r w:rsidR="00AB6998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CE27DE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3F9" w:rsidRPr="006653F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796E5A">
      <w:t>1</w:t>
    </w:r>
    <w:r w:rsidR="00AB6998">
      <w:t>656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AB6998">
      <w:t>1656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53F9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B6998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Stečajnog zakona</izvorni_sadrzaj>
    <derivirana_varijabla naziv="DomainObject.Predmet.Opis_1">čl.429. st.1.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CABLING jednostavno društvo s ograničenom odgovornošću za građenje i usluge</izvorni_sadrzaj>
    <derivirana_varijabla naziv="DomainObject.Predmet.ProtustrankaFormated_1">  CABLING jednostavno društvo s ograničenom odgovornošću za građenje i usluge</derivirana_varijabla>
  </DomainObject.Predmet.ProtustrankaFormated>
  <DomainObject.Predmet.ProtustrankaFormatedOIB>
    <izvorni_sadrzaj>  CABLING jednostavno društvo s ograničenom odgovornošću za građenje i usluge, OIB 87414350707</izvorni_sadrzaj>
    <derivirana_varijabla naziv="DomainObject.Predmet.ProtustrankaFormatedOIB_1">  CABLING jednostavno društvo s ograničenom odgovornošću za građenje i usluge, OIB 87414350707</derivirana_varijabla>
  </DomainObject.Predmet.ProtustrankaFormatedOIB>
  <DomainObject.Predmet.ProtustrankaFormatedWithAdress>
    <izvorni_sadrzaj> CABLING jednostavno društvo s ograničenom odgovornošću za građenje i usluge, Put Libovca 20, 21210 Kučine</izvorni_sadrzaj>
    <derivirana_varijabla naziv="DomainObject.Predmet.ProtustrankaFormatedWithAdress_1"> CABLING jednostavno društvo s ograničenom odgovornošću za građenje i usluge, Put Libovca 20, 21210 Kučine</derivirana_varijabla>
  </DomainObject.Predmet.ProtustrankaFormatedWithAdress>
  <DomainObject.Predmet.ProtustrankaFormatedWithAdressOIB>
    <izvorni_sadrzaj> CABLING jednostavno društvo s ograničenom odgovornošću za građenje i usluge, OIB 87414350707, Put Libovca 20, 21210 Kučine</izvorni_sadrzaj>
    <derivirana_varijabla naziv="DomainObject.Predmet.ProtustrankaFormatedWithAdressOIB_1"> CABLING jednostavno društvo s ograničenom odgovornošću za građenje i usluge, OIB 87414350707, Put Libovca 20, 21210 Kučine</derivirana_varijabla>
  </DomainObject.Predmet.ProtustrankaFormatedWithAdressOIB>
  <DomainObject.Predmet.ProtustrankaWithAdress>
    <izvorni_sadrzaj>CABLING jednostavno društvo s ograničenom odgovornošću za građenje i usluge Put Libovca 20, 21210 Kučine</izvorni_sadrzaj>
    <derivirana_varijabla naziv="DomainObject.Predmet.ProtustrankaWithAdress_1">CABLING jednostavno društvo s ograničenom odgovornošću za građenje i usluge Put Libovca 20, 21210 Kučine</derivirana_varijabla>
  </DomainObject.Predmet.ProtustrankaWithAdress>
  <DomainObject.Predmet.ProtustrankaWithAdressOIB>
    <izvorni_sadrzaj>CABLING jednostavno društvo s ograničenom odgovornošću za građenje i usluge, OIB 87414350707, Put Libovca 20, 21210 Kučine</izvorni_sadrzaj>
    <derivirana_varijabla naziv="DomainObject.Predmet.ProtustrankaWithAdressOIB_1">CABLING jednostavno društvo s ograničenom odgovornošću za građenje i usluge, OIB 87414350707, Put Libovca 20, 21210 Kučine</derivirana_varijabla>
  </DomainObject.Predmet.ProtustrankaWithAdressOIB>
  <DomainObject.Predmet.ProtustrankaNazivFormated>
    <izvorni_sadrzaj>CABLING jednostavno društvo s ograničenom odgovornošću za građenje i usluge</izvorni_sadrzaj>
    <derivirana_varijabla naziv="DomainObject.Predmet.ProtustrankaNazivFormated_1">CABLING jednostavno društvo s ograničenom odgovornošću za građenje i usluge</derivirana_varijabla>
  </DomainObject.Predmet.ProtustrankaNazivFormated>
  <DomainObject.Predmet.ProtustrankaNazivFormatedOIB>
    <izvorni_sadrzaj>CABLING jednostavno društvo s ograničenom odgovornošću za građenje i usluge, OIB 87414350707</izvorni_sadrzaj>
    <derivirana_varijabla naziv="DomainObject.Predmet.ProtustrankaNazivFormatedOIB_1">CABLING jednostavno društvo s ograničenom odgovornošću za građenje i usluge, OIB 87414350707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69311.89</izvorni_sadrzaj>
    <derivirana_varijabla naziv="DomainObject.Predmet.TrenutnaVrijednost_1">69311.89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CABLING jednostavno društvo s ograničenom odgovornošću za građenje i usluge</item>
    </izvorni_sadrzaj>
    <derivirana_varijabla naziv="DomainObject.Predmet.ProtuStrankaListFormated_1">
      <item>CABLING jednostavno društvo s ograničenom odgovornošću za građenje i usluge</item>
    </derivirana_varijabla>
  </DomainObject.Predmet.ProtuStrankaListFormated>
  <DomainObject.Predmet.ProtuStrankaListFormatedOIB>
    <izvorni_sadrzaj>
      <item>CABLING jednostavno društvo s ograničenom odgovornošću za građenje i usluge, OIB 87414350707</item>
    </izvorni_sadrzaj>
    <derivirana_varijabla naziv="DomainObject.Predmet.ProtuStrankaListFormatedOIB_1">
      <item>CABLING jednostavno društvo s ograničenom odgovornošću za građenje i usluge, OIB 87414350707</item>
    </derivirana_varijabla>
  </DomainObject.Predmet.ProtuStrankaListFormatedOIB>
  <DomainObject.Predmet.ProtuStrankaListFormatedWithAdress>
    <izvorni_sadrzaj>
      <item>CABLING jednostavno društvo s ograničenom odgovornošću za građenje i usluge, Put Libovca 20, 21210 Kučine</item>
    </izvorni_sadrzaj>
    <derivirana_varijabla naziv="DomainObject.Predmet.ProtuStrankaListFormatedWithAdress_1">
      <item>CABLING jednostavno društvo s ograničenom odgovornošću za građenje i usluge, Put Libovca 20, 21210 Kučine</item>
    </derivirana_varijabla>
  </DomainObject.Predmet.ProtuStrankaListFormatedWithAdress>
  <DomainObject.Predmet.ProtuStrankaListFormatedWithAdressOIB>
    <izvorni_sadrzaj>
      <item>CABLING jednostavno društvo s ograničenom odgovornošću za građenje i usluge, OIB 87414350707, Put Libovca 20, 21210 Kučine</item>
    </izvorni_sadrzaj>
    <derivirana_varijabla naziv="DomainObject.Predmet.ProtuStrankaListFormatedWithAdressOIB_1">
      <item>CABLING jednostavno društvo s ograničenom odgovornošću za građenje i usluge, OIB 87414350707, Put Libovca 20, 21210 Kučine</item>
    </derivirana_varijabla>
  </DomainObject.Predmet.ProtuStrankaListFormatedWithAdressOIB>
  <DomainObject.Predmet.ProtuStrankaListNazivFormated>
    <izvorni_sadrzaj>
      <item>CABLING jednostavno društvo s ograničenom odgovornošću za građenje i usluge</item>
    </izvorni_sadrzaj>
    <derivirana_varijabla naziv="DomainObject.Predmet.ProtuStrankaListNazivFormated_1">
      <item>CABLING jednostavno društvo s ograničenom odgovornošću za građenje i usluge</item>
    </derivirana_varijabla>
  </DomainObject.Predmet.ProtuStrankaListNazivFormated>
  <DomainObject.Predmet.ProtuStrankaListNazivFormatedOIB>
    <izvorni_sadrzaj>
      <item>CABLING jednostavno društvo s ograničenom odgovornošću za građenje i usluge, OIB 87414350707</item>
    </izvorni_sadrzaj>
    <derivirana_varijabla naziv="DomainObject.Predmet.ProtuStrankaListNazivFormatedOIB_1">
      <item>CABLING jednostavno društvo s ograničenom odgovornošću za građenje i usluge, OIB 87414350707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CABLING jednostavno društvo s ograničenom odgovornošću za građenje i usluge</izvorni_sadrzaj>
    <derivirana_varijabla naziv="DomainObject.Predmet.ProtustrankaIDrugi_1">CABLING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CABLING jednostavno društvo s ograničenom odgovornošću za građenje i usluge, OIB 87414350707, Put Libovca 20, 21210 Kučine</izvorni_sadrzaj>
    <derivirana_varijabla naziv="DomainObject.Predmet.ProtustrankaIDrugiAdressOIB_1">CABLING jednostavno društvo s ograničenom odgovornošću za građenje i usluge, OIB 87414350707, Put Libovca 20,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CABLING jednostavno društvo s ograničenom odgovornošću za građenje i usluge</item>
    </izvorni_sadrzaj>
    <derivirana_varijabla naziv="DomainObject.Predmet.SudioniciListNaziv_1">
      <item>FINANCIJSKA AGENCIJA, RC SPLIT</item>
      <item>CABLING jednostavno društvo s ograničenom odgovornošću za građenje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CABLING jednostavno društvo s ograničenom odgovornošću za građenje i usluge, OIB 87414350707, Put Libovca 20,21210 Kučine</item>
    </izvorni_sadrzaj>
    <derivirana_varijabla naziv="DomainObject.Predmet.SudioniciListAdressOIB_1">
      <item>FINANCIJSKA AGENCIJA, RC SPLIT, OIB 85821130368, Mažuranićevo šetalište 24B,21000 Split</item>
      <item>CABLING jednostavno društvo s ograničenom odgovornošću za građenje i usluge, OIB 87414350707, Put Libovca 20,21210 Kučine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87414350707</item>
    </izvorni_sadrzaj>
    <derivirana_varijabla naziv="DomainObject.Predmet.SudioniciListNazivOIB_1">
      <item>, OIB 85821130368</item>
      <item>, OIB 87414350707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4A2D2-2AA0-4274-927F-0BBFD4E3E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4413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2017-01-24T08:21:00Z</cp:lastPrinted>
  <dcterms:modified xmlns:xsi="http://www.w3.org/2001/XMLSchema-instance" xsi:type="dcterms:W3CDTF">2017-01-24T08:50:00Z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