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4780021" w14:textId="4780021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2175B9">
        <w:t xml:space="preserve">  U Zagrebu, 01</w:t>
      </w:r>
      <w:r w:rsidR="00C8505A">
        <w:t xml:space="preserve">. </w:t>
      </w:r>
      <w:r w:rsidR="002175B9">
        <w:t>rujna</w:t>
      </w:r>
      <w:r w:rsidR="00C8505A">
        <w:t xml:space="preserve">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337DD3">
        <w:t>40</w:t>
      </w:r>
      <w:r w:rsidR="00647B69">
        <w:t>.</w:t>
      </w:r>
      <w:r w:rsidR="00460344">
        <w:t xml:space="preserve"> St-</w:t>
      </w:r>
      <w:r w:rsidR="00337DD3">
        <w:t>5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337DD3">
        <w:t>40</w:t>
      </w:r>
      <w:r w:rsidR="003E7872">
        <w:t>. St-</w:t>
      </w:r>
      <w:r w:rsidR="00337DD3">
        <w:t>5</w:t>
      </w:r>
      <w:r w:rsidR="00C8505A">
        <w:t>/2020.</w:t>
      </w:r>
    </w:p>
    <w:p w:rsidR="00C8505A" w:rsidP="00337DD3" w:rsidRDefault="00C8505A">
      <w:pPr>
        <w:jc w:val="center"/>
      </w:pPr>
    </w:p>
    <w:p w:rsidR="00337DD3" w:rsidP="00337DD3" w:rsidRDefault="00337DD3">
      <w:pPr>
        <w:ind w:firstLine="708"/>
      </w:pPr>
      <w:r>
        <w:t>Predlagatelj-regulatorno tijelo-Financijska Agencija, Trg svibanjskih žrtava 1995 br. 1, 10000 Zagreb,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337DD3">
        <w:t>ARES USLUGE jednostavno društvo s ograničenom odgovornošću za proizvodnju, trgovinu i usluge</w:t>
      </w:r>
      <w:r w:rsidR="00D70667">
        <w:t>,</w:t>
      </w:r>
      <w:r w:rsidR="001369B1">
        <w:t xml:space="preserve"> </w:t>
      </w:r>
      <w:r w:rsidR="00337DD3">
        <w:t>Kralja Petra Krešimira IV 39</w:t>
      </w:r>
      <w:r w:rsidR="001369B1">
        <w:t>,</w:t>
      </w:r>
      <w:r w:rsidR="006576EB">
        <w:t xml:space="preserve"> </w:t>
      </w:r>
      <w:r w:rsidR="00337DD3">
        <w:t>44320</w:t>
      </w:r>
      <w:r w:rsidR="007D0AB4">
        <w:t xml:space="preserve"> </w:t>
      </w:r>
      <w:r w:rsidR="004B25E3">
        <w:t xml:space="preserve"> </w:t>
      </w:r>
      <w:r w:rsidR="00337DD3">
        <w:t>Kutina</w:t>
      </w:r>
      <w:r w:rsidR="005E7166">
        <w:t xml:space="preserve">, </w:t>
      </w:r>
      <w:r w:rsidR="006576EB">
        <w:t xml:space="preserve">OIB: </w:t>
      </w:r>
      <w:r w:rsidR="00337DD3">
        <w:t>89250532146</w:t>
      </w:r>
      <w:bookmarkStart w:name="_GoBack" w:id="0"/>
      <w:bookmarkEnd w:id="0"/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B4A2C"/>
    <w:rsid w:val="000E7FB1"/>
    <w:rsid w:val="001002DE"/>
    <w:rsid w:val="00102AB0"/>
    <w:rsid w:val="001369B1"/>
    <w:rsid w:val="00187CE5"/>
    <w:rsid w:val="00193DB4"/>
    <w:rsid w:val="001D5AB3"/>
    <w:rsid w:val="001F5AEE"/>
    <w:rsid w:val="002175B9"/>
    <w:rsid w:val="00256108"/>
    <w:rsid w:val="00264BAC"/>
    <w:rsid w:val="002909A8"/>
    <w:rsid w:val="002D388D"/>
    <w:rsid w:val="00337DD3"/>
    <w:rsid w:val="003777CA"/>
    <w:rsid w:val="00383B46"/>
    <w:rsid w:val="003A1C6E"/>
    <w:rsid w:val="003A7D14"/>
    <w:rsid w:val="003C54AD"/>
    <w:rsid w:val="003E7872"/>
    <w:rsid w:val="003F7B41"/>
    <w:rsid w:val="00425113"/>
    <w:rsid w:val="00431A12"/>
    <w:rsid w:val="00460344"/>
    <w:rsid w:val="00461A7E"/>
    <w:rsid w:val="00480B90"/>
    <w:rsid w:val="0048203E"/>
    <w:rsid w:val="004B25E3"/>
    <w:rsid w:val="004D4987"/>
    <w:rsid w:val="004F0849"/>
    <w:rsid w:val="005038AB"/>
    <w:rsid w:val="005122B5"/>
    <w:rsid w:val="00514017"/>
    <w:rsid w:val="00535531"/>
    <w:rsid w:val="00541396"/>
    <w:rsid w:val="005A2C04"/>
    <w:rsid w:val="005A771B"/>
    <w:rsid w:val="005D4B09"/>
    <w:rsid w:val="005E7166"/>
    <w:rsid w:val="00602EB7"/>
    <w:rsid w:val="0060363E"/>
    <w:rsid w:val="00610C57"/>
    <w:rsid w:val="00613241"/>
    <w:rsid w:val="006217C0"/>
    <w:rsid w:val="00623FD3"/>
    <w:rsid w:val="006375A9"/>
    <w:rsid w:val="00647B69"/>
    <w:rsid w:val="006576EB"/>
    <w:rsid w:val="0069365A"/>
    <w:rsid w:val="006A2AD6"/>
    <w:rsid w:val="006D2A49"/>
    <w:rsid w:val="00722193"/>
    <w:rsid w:val="00746F97"/>
    <w:rsid w:val="00757777"/>
    <w:rsid w:val="0075777D"/>
    <w:rsid w:val="007A063A"/>
    <w:rsid w:val="007B5D85"/>
    <w:rsid w:val="007D0AB4"/>
    <w:rsid w:val="007E145A"/>
    <w:rsid w:val="00800B21"/>
    <w:rsid w:val="00817A5C"/>
    <w:rsid w:val="0085130B"/>
    <w:rsid w:val="00861129"/>
    <w:rsid w:val="00890969"/>
    <w:rsid w:val="008A519D"/>
    <w:rsid w:val="008C3B97"/>
    <w:rsid w:val="008D6440"/>
    <w:rsid w:val="00945B0E"/>
    <w:rsid w:val="00965862"/>
    <w:rsid w:val="009A45CD"/>
    <w:rsid w:val="00A4660D"/>
    <w:rsid w:val="00A74B9D"/>
    <w:rsid w:val="00A8553A"/>
    <w:rsid w:val="00A93A8F"/>
    <w:rsid w:val="00AE37AE"/>
    <w:rsid w:val="00B42F50"/>
    <w:rsid w:val="00B6233B"/>
    <w:rsid w:val="00B7039A"/>
    <w:rsid w:val="00B80950"/>
    <w:rsid w:val="00B8273C"/>
    <w:rsid w:val="00BD26F7"/>
    <w:rsid w:val="00C01EB5"/>
    <w:rsid w:val="00C22472"/>
    <w:rsid w:val="00C42853"/>
    <w:rsid w:val="00C45BD8"/>
    <w:rsid w:val="00C563CC"/>
    <w:rsid w:val="00C61333"/>
    <w:rsid w:val="00C8505A"/>
    <w:rsid w:val="00C92B0C"/>
    <w:rsid w:val="00CA03F8"/>
    <w:rsid w:val="00CB0554"/>
    <w:rsid w:val="00CB0DBA"/>
    <w:rsid w:val="00D23E4B"/>
    <w:rsid w:val="00D70667"/>
    <w:rsid w:val="00D71AAA"/>
    <w:rsid w:val="00D809F6"/>
    <w:rsid w:val="00DF483E"/>
    <w:rsid w:val="00E0308E"/>
    <w:rsid w:val="00E84543"/>
    <w:rsid w:val="00EB3494"/>
    <w:rsid w:val="00EC03D3"/>
    <w:rsid w:val="00ED08EA"/>
    <w:rsid w:val="00F435EF"/>
    <w:rsid w:val="00F6030F"/>
    <w:rsid w:val="00F84CF3"/>
    <w:rsid w:val="00F90936"/>
    <w:rsid w:val="00FD108B"/>
    <w:rsid w:val="00FD2A06"/>
    <w:rsid w:val="00FD40E7"/>
    <w:rsid w:val="00FE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211</properties:Words>
  <properties:Characters>1205</properties:Characters>
  <properties:Lines>10</properties:Lines>
  <properties:Paragraphs>2</properties:Paragraphs>
  <properties:TotalTime>28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2020-09-01T08:28:00Z</cp:lastPrinted>
  <dcterms:modified xmlns:xsi="http://www.w3.org/2001/XMLSchema-instance" xsi:type="dcterms:W3CDTF">2020-09-01T08:28:00Z</dcterms:modified>
  <cp:revision>150</cp:revision>
</cp:coreProperties>
</file>