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791e" w14:paraId="f79791e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="00830291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="00830291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A533C2">
        <w:rPr>
          <w:rFonts w:hAnsi="Times New Roman" w:ascii="Times New Roman"/>
          <w:sz w:val="24"/>
          <w:szCs w:val="24"/>
          <w:lang w:val="pl-PL"/>
        </w:rPr>
        <w:t xml:space="preserve"> u  Bjelovaru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830291">
        <w:rPr>
          <w:rFonts w:hAnsi="Times New Roman" w:ascii="Times New Roman"/>
          <w:sz w:val="24"/>
          <w:szCs w:val="24"/>
          <w:lang w:val="pl-PL"/>
        </w:rPr>
        <w:t>j spisa 7  St-410/2017-6</w:t>
      </w:r>
    </w:p>
    <w:p w:rsidRDefault="00702487" w:rsidP="00702487" w:rsidR="00702487" w:rsidRPr="00BC2DB2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prezime/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naziv, </w:t>
      </w:r>
      <w:r w:rsidR="00830291">
        <w:rPr>
          <w:rFonts w:hAnsi="Times New Roman" w:ascii="Times New Roman"/>
          <w:sz w:val="24"/>
          <w:szCs w:val="24"/>
          <w:lang w:val="pl-PL"/>
        </w:rPr>
        <w:t>OIB, adresa/sjedište) STEČAJNA  MASA  IZA       KOD – ULAGANJE  d.o.o., Zagreb, Brazilska  3.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830291" w:rsidP="00830291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                         II.VIŠI   ISPLATNI  RED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809"/>
        <w:gridCol w:w="1536"/>
        <w:gridCol w:w="1683"/>
        <w:gridCol w:w="1476"/>
        <w:gridCol w:w="1350"/>
        <w:gridCol w:w="1476"/>
        <w:gridCol w:w="1123"/>
      </w:tblGrid>
      <w:tr w:rsidTr="000331A7" w:rsidR="00702487" w:rsidRPr="00B40BEB">
        <w:trPr>
          <w:jc w:val="center"/>
        </w:trPr>
        <w:tc>
          <w:tcPr>
            <w:tcW w:type="pct" w:w="53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9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0331A7" w:rsidR="00702487" w:rsidRPr="00B40BEB">
        <w:trPr>
          <w:jc w:val="center"/>
        </w:trPr>
        <w:tc>
          <w:tcPr>
            <w:tcW w:type="pct" w:w="536"/>
          </w:tcPr>
          <w:p w:rsidRDefault="00702487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30291" w:rsidP="000331A7" w:rsidR="0083029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</w:t>
            </w:r>
          </w:p>
          <w:p w:rsidRDefault="00830291" w:rsidP="000331A7" w:rsidR="00AA560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</w:t>
            </w:r>
          </w:p>
          <w:p w:rsidRDefault="00AA5600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1.</w:t>
            </w:r>
          </w:p>
        </w:tc>
        <w:tc>
          <w:tcPr>
            <w:tcW w:type="pct" w:w="838"/>
          </w:tcPr>
          <w:p w:rsidRDefault="00AA5600" w:rsidP="000331A7" w:rsidR="00AA560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30291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  MF</w:t>
            </w:r>
          </w:p>
          <w:p w:rsidRDefault="00830291" w:rsidP="000331A7" w:rsidR="0083029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Porezna upr.</w:t>
            </w:r>
          </w:p>
          <w:p w:rsidRDefault="00830291" w:rsidP="000331A7" w:rsidR="0083029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PU Zagreb</w:t>
            </w:r>
          </w:p>
        </w:tc>
        <w:tc>
          <w:tcPr>
            <w:tcW w:type="pct" w:w="606"/>
          </w:tcPr>
          <w:p w:rsidRDefault="00702487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30291" w:rsidP="000331A7" w:rsidR="0083029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A5600" w:rsidP="000331A7" w:rsidR="00AA560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30291" w:rsidP="000331A7" w:rsidR="0083029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99"/>
          </w:tcPr>
          <w:p w:rsidRDefault="00830291" w:rsidP="000331A7" w:rsidR="0083029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A5600" w:rsidP="000331A7" w:rsidR="00AA560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30291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Av. Dubrovnik 32</w:t>
            </w:r>
          </w:p>
        </w:tc>
        <w:tc>
          <w:tcPr>
            <w:tcW w:type="pct" w:w="580"/>
          </w:tcPr>
          <w:p w:rsidRDefault="00702487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A5600" w:rsidP="000331A7" w:rsidR="00AA560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A5600" w:rsidP="000331A7" w:rsidR="00AA560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30291" w:rsidP="000331A7" w:rsidR="0083029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2.568.368,57</w:t>
            </w:r>
          </w:p>
        </w:tc>
        <w:tc>
          <w:tcPr>
            <w:tcW w:type="pct" w:w="580"/>
          </w:tcPr>
          <w:p w:rsidRDefault="00AA5600" w:rsidP="000331A7" w:rsidR="00AA560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30291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 na dobit,</w:t>
            </w:r>
          </w:p>
          <w:p w:rsidRDefault="00AA5600" w:rsidP="000331A7" w:rsidR="00AA560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Knjig.izlist.</w:t>
            </w:r>
          </w:p>
        </w:tc>
        <w:tc>
          <w:tcPr>
            <w:tcW w:type="pct" w:w="580"/>
          </w:tcPr>
          <w:p w:rsidRDefault="00702487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A5600" w:rsidP="000331A7" w:rsidR="00AA560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A5600" w:rsidP="000331A7" w:rsidR="00AA560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A5600" w:rsidP="000331A7" w:rsidR="00AA560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2.568.368,57</w:t>
            </w:r>
          </w:p>
        </w:tc>
        <w:tc>
          <w:tcPr>
            <w:tcW w:type="pct" w:w="580"/>
          </w:tcPr>
          <w:p w:rsidRDefault="00AA5600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 na dobit</w:t>
            </w:r>
          </w:p>
          <w:p w:rsidRDefault="00AA5600" w:rsidP="000331A7" w:rsidR="00AA560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Knj.izl.</w:t>
            </w:r>
          </w:p>
        </w:tc>
      </w:tr>
      <w:tr w:rsidTr="000331A7" w:rsidR="00702487" w:rsidRPr="00B40BEB">
        <w:trPr>
          <w:jc w:val="center"/>
        </w:trPr>
        <w:tc>
          <w:tcPr>
            <w:tcW w:type="pct" w:w="536"/>
          </w:tcPr>
          <w:p w:rsidRDefault="00702487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A5600" w:rsidP="000331A7" w:rsidR="00AA560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C39B3" w:rsidP="000331A7" w:rsidR="00CC39B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</w:t>
            </w:r>
          </w:p>
          <w:p w:rsidRDefault="00CC39B3" w:rsidP="000331A7" w:rsidR="00CC39B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C39B3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2.</w:t>
            </w:r>
          </w:p>
        </w:tc>
        <w:tc>
          <w:tcPr>
            <w:tcW w:type="pct" w:w="838"/>
          </w:tcPr>
          <w:p w:rsidRDefault="00CC39B3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Erste&amp;Steier</w:t>
            </w:r>
          </w:p>
          <w:p w:rsidRDefault="00CC39B3" w:rsidP="000331A7" w:rsidR="00CC39B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markische </w:t>
            </w:r>
            <w:r w:rsidR="00152458">
              <w:rPr>
                <w:rFonts w:hAnsi="Times New Roman" w:ascii="Times New Roman"/>
                <w:sz w:val="24"/>
                <w:szCs w:val="24"/>
              </w:rPr>
              <w:t>bank  d.d.</w:t>
            </w:r>
          </w:p>
          <w:p w:rsidRDefault="00CC39B3" w:rsidP="000331A7" w:rsidR="00CC39B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Rijeka,Jadranski</w:t>
            </w:r>
          </w:p>
          <w:p w:rsidRDefault="00CC39B3" w:rsidP="000331A7" w:rsidR="00CC39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 3a</w:t>
            </w:r>
          </w:p>
        </w:tc>
        <w:tc>
          <w:tcPr>
            <w:tcW w:type="pct" w:w="606"/>
          </w:tcPr>
          <w:p w:rsidRDefault="00702487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763CA" w:rsidP="000331A7" w:rsidR="004763C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763CA" w:rsidP="000331A7" w:rsidR="004763C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763CA" w:rsidP="000331A7" w:rsidR="004763C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763CA" w:rsidP="000331A7" w:rsidR="004763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23057039320</w:t>
            </w:r>
          </w:p>
        </w:tc>
        <w:tc>
          <w:tcPr>
            <w:tcW w:type="pct" w:w="699"/>
          </w:tcPr>
          <w:p w:rsidRDefault="00702487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52458" w:rsidP="000331A7" w:rsidR="0015245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763CA" w:rsidP="000331A7" w:rsidR="004763C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Rijeka,</w:t>
            </w:r>
          </w:p>
          <w:p w:rsidRDefault="004763CA" w:rsidP="000331A7" w:rsidR="004763C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Jadranski </w:t>
            </w:r>
          </w:p>
          <w:p w:rsidRDefault="004763CA" w:rsidP="000331A7" w:rsidR="004763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 3a</w:t>
            </w:r>
          </w:p>
        </w:tc>
        <w:tc>
          <w:tcPr>
            <w:tcW w:type="pct" w:w="580"/>
          </w:tcPr>
          <w:p w:rsidRDefault="00702487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763CA" w:rsidP="000331A7" w:rsidR="004763C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763CA" w:rsidP="000331A7" w:rsidR="004763C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763CA" w:rsidP="000331A7" w:rsidR="004763C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763CA" w:rsidP="000331A7" w:rsidR="004763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3.381.562,15</w:t>
            </w:r>
          </w:p>
        </w:tc>
        <w:tc>
          <w:tcPr>
            <w:tcW w:type="pct" w:w="580"/>
          </w:tcPr>
          <w:p w:rsidRDefault="004763CA" w:rsidP="000331A7" w:rsidR="004763C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Ovr-2245/13</w:t>
            </w:r>
          </w:p>
          <w:p w:rsidRDefault="004763CA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OV-37372/07</w:t>
            </w:r>
          </w:p>
          <w:p w:rsidRDefault="004763CA" w:rsidP="000331A7" w:rsidR="004763C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OV-</w:t>
            </w:r>
          </w:p>
          <w:p w:rsidRDefault="004763CA" w:rsidP="000331A7" w:rsidR="004763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37374/07</w:t>
            </w:r>
          </w:p>
        </w:tc>
        <w:tc>
          <w:tcPr>
            <w:tcW w:type="pct" w:w="580"/>
          </w:tcPr>
          <w:p w:rsidRDefault="00702487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763CA" w:rsidP="000331A7" w:rsidR="004763C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763CA" w:rsidP="000331A7" w:rsidR="004763C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763CA" w:rsidP="000331A7" w:rsidR="004763C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763CA" w:rsidP="000331A7" w:rsidR="004763C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3.381.562,15</w:t>
            </w:r>
          </w:p>
        </w:tc>
        <w:tc>
          <w:tcPr>
            <w:tcW w:type="pct" w:w="580"/>
          </w:tcPr>
          <w:p w:rsidRDefault="00152458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Ovr-2245/13</w:t>
            </w:r>
          </w:p>
          <w:p w:rsidRDefault="00152458" w:rsidP="000331A7" w:rsidR="0015245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OV-37372/07</w:t>
            </w:r>
          </w:p>
          <w:p w:rsidRDefault="00152458" w:rsidP="000331A7" w:rsidR="0015245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OV-37374/07</w:t>
            </w:r>
          </w:p>
        </w:tc>
      </w:tr>
    </w:tbl>
    <w:p w:rsidRDefault="00702487" w:rsidP="00702487" w:rsidR="00702487">
      <w:pPr>
        <w:pStyle w:val="Bezproreda"/>
        <w:rPr>
          <w:rFonts w:hAnsi="Times New Roman" w:ascii="Times New Roman"/>
          <w:sz w:val="24"/>
        </w:rPr>
      </w:pPr>
    </w:p>
    <w:p w:rsidRDefault="00152458" w:rsidP="00702487" w:rsidR="00152458">
      <w:pPr>
        <w:pStyle w:val="Bezproreda"/>
        <w:rPr>
          <w:rFonts w:hAnsi="Times New Roman" w:ascii="Times New Roman"/>
          <w:sz w:val="24"/>
        </w:rPr>
      </w:pPr>
    </w:p>
    <w:p w:rsidRDefault="00152458" w:rsidP="00702487" w:rsidR="00152458">
      <w:pPr>
        <w:pStyle w:val="Bezproreda"/>
        <w:rPr>
          <w:rFonts w:hAnsi="Times New Roman" w:ascii="Times New Roman"/>
          <w:sz w:val="24"/>
        </w:rPr>
      </w:pPr>
    </w:p>
    <w:p w:rsidRDefault="00152458" w:rsidP="00702487" w:rsidR="00152458">
      <w:pPr>
        <w:pStyle w:val="Bezproreda"/>
        <w:rPr>
          <w:rFonts w:hAnsi="Times New Roman" w:ascii="Times New Roman"/>
          <w:sz w:val="24"/>
        </w:rPr>
      </w:pPr>
    </w:p>
    <w:p w:rsidRDefault="00152458" w:rsidP="00702487" w:rsidR="00152458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:rsidTr="000331A7" w:rsidR="00702487" w:rsidRPr="00B40BEB">
        <w:trPr>
          <w:jc w:val="center"/>
        </w:trPr>
        <w:tc>
          <w:tcPr>
            <w:tcW w:type="pct" w:w="133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0331A7" w:rsidR="00702487" w:rsidRPr="00B40BEB">
        <w:trPr>
          <w:jc w:val="center"/>
        </w:trPr>
        <w:tc>
          <w:tcPr>
            <w:tcW w:type="pct" w:w="1338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702487" w:rsidRPr="00B40BEB">
        <w:trPr>
          <w:jc w:val="center"/>
        </w:trPr>
        <w:tc>
          <w:tcPr>
            <w:tcW w:type="pct" w:w="1338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25"/>
        <w:gridCol w:w="1458"/>
        <w:gridCol w:w="1536"/>
        <w:gridCol w:w="1683"/>
        <w:gridCol w:w="1043"/>
        <w:gridCol w:w="1176"/>
        <w:gridCol w:w="1190"/>
        <w:gridCol w:w="1043"/>
      </w:tblGrid>
      <w:tr w:rsidTr="000331A7" w:rsidR="00702487" w:rsidRPr="00B40BEB">
        <w:trPr>
          <w:jc w:val="center"/>
        </w:trPr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2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 razlučnog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0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48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0331A7" w:rsidR="00702487" w:rsidRPr="00B40BEB">
        <w:trPr>
          <w:jc w:val="center"/>
        </w:trPr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1C188E" w:rsidR="00702487">
            <w:pPr>
              <w:pStyle w:val="Bezproreda"/>
              <w:ind w:left="705"/>
              <w:rPr>
                <w:rFonts w:hAnsi="Times New Roman" w:ascii="Times New Roman"/>
                <w:sz w:val="24"/>
                <w:szCs w:val="24"/>
              </w:rPr>
            </w:pPr>
          </w:p>
          <w:p w:rsidRDefault="001C188E" w:rsidP="001C188E" w:rsidR="001C188E">
            <w:pPr>
              <w:pStyle w:val="Bezproreda"/>
              <w:ind w:left="705"/>
              <w:rPr>
                <w:rFonts w:hAnsi="Times New Roman" w:ascii="Times New Roman"/>
                <w:sz w:val="24"/>
                <w:szCs w:val="24"/>
              </w:rPr>
            </w:pPr>
          </w:p>
          <w:p w:rsidRDefault="001C188E" w:rsidP="001C188E" w:rsidR="001C188E">
            <w:pPr>
              <w:pStyle w:val="Bezproreda"/>
              <w:ind w:left="705"/>
              <w:rPr>
                <w:rFonts w:hAnsi="Times New Roman" w:ascii="Times New Roman"/>
                <w:sz w:val="24"/>
                <w:szCs w:val="24"/>
              </w:rPr>
            </w:pPr>
          </w:p>
          <w:p w:rsidRDefault="001C188E" w:rsidP="001C188E" w:rsidR="001C188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1.</w:t>
            </w:r>
          </w:p>
        </w:tc>
        <w:tc>
          <w:tcPr>
            <w:tcW w:type="pct" w:w="768"/>
          </w:tcPr>
          <w:p w:rsidRDefault="001C188E" w:rsidP="000331A7" w:rsidR="001C18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C188E" w:rsidP="000331A7" w:rsidR="001C18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52458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Erste&amp;steier</w:t>
            </w:r>
          </w:p>
          <w:p w:rsidRDefault="00152458" w:rsidP="000331A7" w:rsidR="0015245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markische </w:t>
            </w:r>
          </w:p>
          <w:p w:rsidRDefault="00152458" w:rsidP="000331A7" w:rsidR="0015245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Bank  d.d.</w:t>
            </w:r>
          </w:p>
        </w:tc>
        <w:tc>
          <w:tcPr>
            <w:tcW w:type="pct" w:w="606"/>
          </w:tcPr>
          <w:p w:rsidRDefault="00702487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52458" w:rsidP="000331A7" w:rsidR="0015245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C188E" w:rsidP="000331A7" w:rsidR="001C18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C188E" w:rsidP="000331A7" w:rsidR="001C18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52458" w:rsidP="000331A7" w:rsidR="0015245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23057039320</w:t>
            </w:r>
          </w:p>
        </w:tc>
        <w:tc>
          <w:tcPr>
            <w:tcW w:type="pct" w:w="821"/>
          </w:tcPr>
          <w:p w:rsidRDefault="001C188E" w:rsidP="000331A7" w:rsidR="001C18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C188E" w:rsidP="000331A7" w:rsidR="001C18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52458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Rijeka,</w:t>
            </w:r>
          </w:p>
          <w:p w:rsidRDefault="00152458" w:rsidP="000331A7" w:rsidR="0015245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Jadranski </w:t>
            </w:r>
          </w:p>
          <w:p w:rsidRDefault="00152458" w:rsidP="000331A7" w:rsidR="0015245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Trg3a</w:t>
            </w:r>
          </w:p>
        </w:tc>
        <w:tc>
          <w:tcPr>
            <w:tcW w:type="pct" w:w="606"/>
          </w:tcPr>
          <w:p w:rsidRDefault="001C188E" w:rsidP="000331A7" w:rsidR="001C18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52458" w:rsidP="000331A7" w:rsidR="0015245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ZK ZG</w:t>
            </w:r>
          </w:p>
          <w:p w:rsidRDefault="00152458" w:rsidP="000331A7" w:rsidR="0015245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  ZG</w:t>
            </w:r>
          </w:p>
          <w:p w:rsidRDefault="00152458" w:rsidP="000331A7" w:rsidR="0015245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ZK ul.</w:t>
            </w:r>
          </w:p>
          <w:p w:rsidRDefault="00152458" w:rsidP="000331A7" w:rsidR="0015245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100158</w:t>
            </w:r>
          </w:p>
        </w:tc>
        <w:tc>
          <w:tcPr>
            <w:tcW w:type="pct" w:w="606"/>
          </w:tcPr>
          <w:p w:rsidRDefault="00702487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C188E" w:rsidP="000331A7" w:rsidR="001C18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C188E" w:rsidP="000331A7" w:rsidR="001C18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C188E" w:rsidP="000331A7" w:rsidR="001C18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260.000 </w:t>
            </w:r>
          </w:p>
          <w:p w:rsidRDefault="001C188E" w:rsidP="000331A7" w:rsidR="001C188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EUR</w:t>
            </w:r>
          </w:p>
        </w:tc>
        <w:tc>
          <w:tcPr>
            <w:tcW w:type="pct" w:w="504"/>
          </w:tcPr>
          <w:p w:rsidRDefault="00702487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C188E" w:rsidP="000331A7" w:rsidR="001C18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C188E" w:rsidP="000331A7" w:rsidR="001C18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C188E" w:rsidP="000331A7" w:rsidR="001C18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OV-</w:t>
            </w:r>
          </w:p>
          <w:p w:rsidRDefault="001C188E" w:rsidP="000331A7" w:rsidR="001C188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37372//07</w:t>
            </w:r>
          </w:p>
        </w:tc>
        <w:tc>
          <w:tcPr>
            <w:tcW w:type="pct" w:w="482"/>
          </w:tcPr>
          <w:p w:rsidRDefault="001C188E" w:rsidP="000331A7" w:rsidR="001C18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C188E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Trosob.</w:t>
            </w:r>
          </w:p>
          <w:p w:rsidRDefault="001C188E" w:rsidP="000331A7" w:rsidR="001C18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stan</w:t>
            </w:r>
          </w:p>
          <w:p w:rsidRDefault="001C188E" w:rsidP="000331A7" w:rsidR="001C18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110,90</w:t>
            </w:r>
          </w:p>
          <w:p w:rsidRDefault="001C188E" w:rsidP="000331A7" w:rsidR="001C188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M2</w:t>
            </w:r>
          </w:p>
        </w:tc>
      </w:tr>
      <w:tr w:rsidTr="000331A7" w:rsidR="00702487" w:rsidRPr="00B40BEB">
        <w:trPr>
          <w:jc w:val="center"/>
        </w:trPr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4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prezime/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655B39">
      <w:pPr>
        <w:jc w:val="center"/>
        <w:rPr>
          <w:rFonts w:hAnsi="Times New Roman" w:ascii="Times New Roman"/>
          <w:sz w:val="24"/>
        </w:rPr>
      </w:pPr>
    </w:p>
    <w:p w:rsidRDefault="00702487" w:rsidP="00702487" w:rsidR="00702487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  <w:r w:rsidR="001C188E">
        <w:rPr>
          <w:rFonts w:hAnsi="Times New Roman" w:ascii="Times New Roman"/>
          <w:sz w:val="24"/>
        </w:rPr>
        <w:t>:</w:t>
      </w:r>
    </w:p>
    <w:p w:rsidRDefault="001C188E" w:rsidP="00702487" w:rsidR="001C188E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19. lipnja 2018. godine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Janko  Vidiček</w:t>
      </w:r>
    </w:p>
    <w:p w:rsidRDefault="00C61F72" w:rsidR="00C61F72"/>
    <w:sectPr w:rsidSect="00325A5F" w:rsidR="00C61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21F" w:rsidP="00702487" w:rsidR="009B421F">
      <w:pPr>
        <w:spacing w:after="0"/>
      </w:pPr>
      <w:r>
        <w:separator/>
      </w:r>
    </w:p>
  </w:endnote>
  <w:endnote w:id="0" w:type="continuationSeparator">
    <w:p w:rsidRDefault="009B421F" w:rsidP="00702487" w:rsidR="009B421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21F" w:rsidP="00702487" w:rsidR="009B421F">
      <w:pPr>
        <w:spacing w:after="0"/>
      </w:pPr>
      <w:r>
        <w:separator/>
      </w:r>
    </w:p>
  </w:footnote>
  <w:footnote w:id="0" w:type="continuationSeparator">
    <w:p w:rsidRDefault="009B421F" w:rsidP="00702487" w:rsidR="009B421F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8507642"/>
    <w:multiLevelType w:val="hybridMultilevel"/>
    <w:tmpl w:val="D94E3812"/>
    <w:lvl w:tplc="0C1602F6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152458"/>
    <w:rsid w:val="001C188E"/>
    <w:rsid w:val="003257FC"/>
    <w:rsid w:val="00325A5F"/>
    <w:rsid w:val="003379F2"/>
    <w:rsid w:val="004763CA"/>
    <w:rsid w:val="00702487"/>
    <w:rsid w:val="00787B69"/>
    <w:rsid w:val="00830291"/>
    <w:rsid w:val="008512FB"/>
    <w:rsid w:val="00852A9E"/>
    <w:rsid w:val="009B421F"/>
    <w:rsid w:val="00A533C2"/>
    <w:rsid w:val="00A80A78"/>
    <w:rsid w:val="00AA5600"/>
    <w:rsid w:val="00BD7DC0"/>
    <w:rsid w:val="00C61F72"/>
    <w:rsid w:val="00CC3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customStyle="true" w:styleId="FootnoteTextChar" w:type="character">
    <w:name w:val="Footnote Text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customStyle="1" w:styleId="FootnoteText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1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D33CF47-6E8E-419F-BF30-1C38FDE23485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2</properties:Pages>
  <properties:Words>301</properties:Words>
  <properties:Characters>1718</properties:Characters>
  <properties:Lines>14</properties:Lines>
  <properties:Paragraphs>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2018-06-27T12:30:00Z</dcterms:created>
  <dc:creator>ADMINIBM</dc:creator>
  <cp:lastModifiedBy>Marina Frčko</cp:lastModifiedBy>
  <dcterms:modified xmlns:xsi="http://www.w3.org/2001/XMLSchema-instance" xsi:type="dcterms:W3CDTF">2018-06-27T12:30:00Z</dcterms:modified>
  <cp:revision>2</cp:revision>
</cp:coreProperties>
</file>